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9f4c612d4745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SMNM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SMNM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17dbc20b554499"/>
      <w:footerReference xmlns:r="http://schemas.openxmlformats.org/officeDocument/2006/relationships" w:type="default" r:id="R9a08200dff064a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SMNM AS   ·   Org.nr 824 467 412   ·   Ankerveien 10   ·   4623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SMNM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17dbc20b554499" /><Relationship Type="http://schemas.openxmlformats.org/officeDocument/2006/relationships/footer" Target="/word/footer1.xml" Id="R9a08200dff064a26" /></Relationships>
</file>