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e43a7ca19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3bf0c8102e64191"/>
      <w:footerReference xmlns:r="http://schemas.openxmlformats.org/officeDocument/2006/relationships" w:type="default" r:id="Rf84e5d0a99a8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f0c8102e64191" /><Relationship Type="http://schemas.openxmlformats.org/officeDocument/2006/relationships/footer" Target="/word/footer1.xml" Id="Rf84e5d0a99a841b8" /></Relationships>
</file>