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d7f93415a546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ASLAK DALEHAUG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Skjolden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Skjolden,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ASLAK DALEHAUG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6bc71f1f8f485f"/>
      <w:footerReference xmlns:r="http://schemas.openxmlformats.org/officeDocument/2006/relationships" w:type="default" r:id="R82a7660dde9645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ASLAK DALEHAUG AS   ·   Org.nr 915 576 249   ·   6876 SKJOLDEN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ASLAK DALEHAUG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6bc71f1f8f485f" /><Relationship Type="http://schemas.openxmlformats.org/officeDocument/2006/relationships/footer" Target="/word/footer1.xml" Id="R82a7660dde9645ae" /></Relationships>
</file>