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8dcdc866d340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SAMEIET KRONPRINSENSGT. 10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SAMEIET KRONPRINSENSGT. 10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4cc31495c54eaf"/>
      <w:footerReference xmlns:r="http://schemas.openxmlformats.org/officeDocument/2006/relationships" w:type="default" r:id="R3a442adb615b46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KRONPRINSENSGT. 10   ·   Org.nr 915 865 186   ·   Kronprinsens gate 10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KRONPRINSENSGT. 10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4cc31495c54eaf" /><Relationship Type="http://schemas.openxmlformats.org/officeDocument/2006/relationships/footer" Target="/word/footer1.xml" Id="R3a442adb615b4618" /></Relationships>
</file>