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43132799a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ZDZISLAW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ZDZISLAW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e75f5544a40ca"/>
      <w:footerReference xmlns:r="http://schemas.openxmlformats.org/officeDocument/2006/relationships" w:type="default" r:id="Rc9a92d4f2837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e75f5544a40ca" /><Relationship Type="http://schemas.openxmlformats.org/officeDocument/2006/relationships/footer" Target="/word/footer1.xml" Id="Rc9a92d4f283747b3" /></Relationships>
</file>