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5d862b582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d7d391e7640f7"/>
      <w:footerReference xmlns:r="http://schemas.openxmlformats.org/officeDocument/2006/relationships" w:type="default" r:id="Rfe19afaebe2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ENVIO AS   ·   Org.nr 916 872 178   ·   Viggo Hansteens vei 28A   ·   1472 FJELLHAMAR   ·   envio.no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d7d391e7640f7" /><Relationship Type="http://schemas.openxmlformats.org/officeDocument/2006/relationships/footer" Target="/word/footer1.xml" Id="Rfe19afaebe2c44b4" /></Relationships>
</file>