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2717ec6b5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 SYSTEMTEKNIKK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 SYSTEMTEKNIKK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fc27e0e004f75"/>
      <w:footerReference xmlns:r="http://schemas.openxmlformats.org/officeDocument/2006/relationships" w:type="default" r:id="R892a786d7179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 SYSTEMTEKNIKK AS   ·   Org.nr 918 430 814   ·   Kringsjåveien 13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 SYSTEMTEKNIKK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fc27e0e004f75" /><Relationship Type="http://schemas.openxmlformats.org/officeDocument/2006/relationships/footer" Target="/word/footer1.xml" Id="R892a786d717941b7" /></Relationships>
</file>