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e88591e83c4e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BSJ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BSJ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bdd681ee374ac7"/>
      <w:footerReference xmlns:r="http://schemas.openxmlformats.org/officeDocument/2006/relationships" w:type="default" r:id="R7d93d7e358ff4b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BSJ HOLDING AS   ·   Org.nr 920 000 037   ·   c/o Bjørn Jacobsen, P. A. Munchs vei 7   ·   0870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bdd681ee374ac7" /><Relationship Type="http://schemas.openxmlformats.org/officeDocument/2006/relationships/footer" Target="/word/footer1.xml" Id="R7d93d7e358ff4b29" /></Relationships>
</file>