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8befe37c9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HMSD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HMSD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f7fd9fce444e7"/>
      <w:footerReference xmlns:r="http://schemas.openxmlformats.org/officeDocument/2006/relationships" w:type="default" r:id="R4690bf071ea8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HMSD AS   ·   Org.nr 920 608 604   ·   c/o Henrik Danielsen, Myrveien 3   ·   1358 JAR   ·   hmsdanielsen@gmail.com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HMSD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f7fd9fce444e7" /><Relationship Type="http://schemas.openxmlformats.org/officeDocument/2006/relationships/footer" Target="/word/footer1.xml" Id="R4690bf071ea84c05" /></Relationships>
</file>