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24408b06241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EIKER REGNSKAPSDATA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EIKER REGNSKAPSDATA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610c447f98469d"/>
      <w:footerReference xmlns:r="http://schemas.openxmlformats.org/officeDocument/2006/relationships" w:type="default" r:id="R2614a4f1799e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REGNSKAPSDATA AS   ·   Org.nr 920 993 435   ·   Loe bruk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REGNSKAPSDATA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10c447f98469d" /><Relationship Type="http://schemas.openxmlformats.org/officeDocument/2006/relationships/footer" Target="/word/footer1.xml" Id="R2614a4f1799e4a5a" /></Relationships>
</file>