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a95c74353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T I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T I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8f3268235c4ba1"/>
      <w:footerReference xmlns:r="http://schemas.openxmlformats.org/officeDocument/2006/relationships" w:type="default" r:id="Rae68bc8fd73e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 I PEDERSEN AS   ·   Org.nr 921 630 786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 I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f3268235c4ba1" /><Relationship Type="http://schemas.openxmlformats.org/officeDocument/2006/relationships/footer" Target="/word/footer1.xml" Id="Rae68bc8fd73e4f51" /></Relationships>
</file>