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01121218294da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Gjøvik,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FTL CAPITAL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FTL CAPITAL AS</w:t>
      </w:r>
    </w:p>
    <w:sectPr>
      <w:headerReference xmlns:r="http://schemas.openxmlformats.org/officeDocument/2006/relationships" w:type="default" r:id="R4081df016c7a42da"/>
      <w:footerReference xmlns:r="http://schemas.openxmlformats.org/officeDocument/2006/relationships" w:type="default" r:id="R6153ca43c1b54e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FTL CAPITAL AS   ·   Org.nr 922 712 271   ·   Føllingstads veg 25   ·   2819 GJØVIK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FTL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81df016c7a42da" /><Relationship Type="http://schemas.openxmlformats.org/officeDocument/2006/relationships/footer" Target="/word/footer1.xml" Id="R6153ca43c1b54e41" /></Relationships>
</file>