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12299a830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4fa2a48674d14"/>
      <w:footerReference xmlns:r="http://schemas.openxmlformats.org/officeDocument/2006/relationships" w:type="default" r:id="R165dbff4f754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DRONNINGFJELL AS   ·   Org.nr 923 096 841   ·   Østensjøveien 12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4fa2a48674d14" /><Relationship Type="http://schemas.openxmlformats.org/officeDocument/2006/relationships/footer" Target="/word/footer1.xml" Id="R165dbff4f754443e" /></Relationships>
</file>