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017254a68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MOZMO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MOZMO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9d9b55f4945ed"/>
      <w:footerReference xmlns:r="http://schemas.openxmlformats.org/officeDocument/2006/relationships" w:type="default" r:id="Rb0fe8ae9c6a0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MOZMO INVEST AS   ·   Org.nr 925 170 631   ·   Sildreveien 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MOZMO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9d9b55f4945ed" /><Relationship Type="http://schemas.openxmlformats.org/officeDocument/2006/relationships/footer" Target="/word/footer1.xml" Id="Rb0fe8ae9c6a04d01" /></Relationships>
</file>