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115c38e8294c0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BJ HOLDINGS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 HOLDINGS AS</w:t>
      </w:r>
    </w:p>
    <w:sectPr>
      <w:headerReference xmlns:r="http://schemas.openxmlformats.org/officeDocument/2006/relationships" w:type="default" r:id="R58954f38d4bb4f34"/>
      <w:footerReference xmlns:r="http://schemas.openxmlformats.org/officeDocument/2006/relationships" w:type="default" r:id="R96d514c5d0d049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 HOLDINGS AS   ·   Org.nr 926 115 979   ·   Kolstien 78A   ·   5097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 HOLDINGS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954f38d4bb4f34" /><Relationship Type="http://schemas.openxmlformats.org/officeDocument/2006/relationships/footer" Target="/word/footer1.xml" Id="R96d514c5d0d04968" /></Relationships>
</file>