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3c4da059424f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SKÅRETREBOEN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SKÅRETREBOEN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bc385b36c547aa"/>
      <w:footerReference xmlns:r="http://schemas.openxmlformats.org/officeDocument/2006/relationships" w:type="default" r:id="R42c3d373af7548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SKÅRETREBOEN AS   ·   Org.nr 926 383 639   ·   Strandgata 92   ·   5528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SKÅRETREBOEN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bc385b36c547aa" /><Relationship Type="http://schemas.openxmlformats.org/officeDocument/2006/relationships/footer" Target="/word/footer1.xml" Id="R42c3d373af7548b4" /></Relationships>
</file>