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4d572712d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8751261a21a54457"/>
      <w:footerReference xmlns:r="http://schemas.openxmlformats.org/officeDocument/2006/relationships" w:type="default" r:id="R4365dd9ebba8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1261a21a54457" /><Relationship Type="http://schemas.openxmlformats.org/officeDocument/2006/relationships/footer" Target="/word/footer1.xml" Id="R4365dd9ebba84e03" /></Relationships>
</file>