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51b68f202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KRISTOFFERSEN &amp; 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34bc3d4119164e11"/>
      <w:footerReference xmlns:r="http://schemas.openxmlformats.org/officeDocument/2006/relationships" w:type="default" r:id="R3680a2bf75f2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c3d4119164e11" /><Relationship Type="http://schemas.openxmlformats.org/officeDocument/2006/relationships/footer" Target="/word/footer1.xml" Id="R3680a2bf75f246d4" /></Relationships>
</file>