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b86f58c7d40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VIGNER OLAISEN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VIGNER OLAISEN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82d5f274994c5f"/>
      <w:footerReference xmlns:r="http://schemas.openxmlformats.org/officeDocument/2006/relationships" w:type="default" r:id="Rd46ac7ce3858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2d5f274994c5f" /><Relationship Type="http://schemas.openxmlformats.org/officeDocument/2006/relationships/footer" Target="/word/footer1.xml" Id="Rd46ac7ce38584151" /></Relationships>
</file>