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4a6e42dbd42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JBF BANK OG FORSIKRING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JBF BANK OG FORSIKRING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8599e39e54f1b"/>
      <w:footerReference xmlns:r="http://schemas.openxmlformats.org/officeDocument/2006/relationships" w:type="default" r:id="R5a3498a420e5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JBF BANK OG FORSIKRING HOLDING AS   ·   Org.nr 935 998 220   ·   Rosenkrantz' gate 21   ·   0160 OSLO   ·   www.jbf.no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JBF BANK OG FORSIKRING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8599e39e54f1b" /><Relationship Type="http://schemas.openxmlformats.org/officeDocument/2006/relationships/footer" Target="/word/footer1.xml" Id="R5a3498a420e54bd0" /></Relationships>
</file>