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077a83810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HELGELAND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HELGELAND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35ed4604b9427c"/>
      <w:footerReference xmlns:r="http://schemas.openxmlformats.org/officeDocument/2006/relationships" w:type="default" r:id="R296212b20621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5ed4604b9427c" /><Relationship Type="http://schemas.openxmlformats.org/officeDocument/2006/relationships/footer" Target="/word/footer1.xml" Id="R296212b206214b83" /></Relationships>
</file>