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9ea5011f046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T.D. VEEN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T.D. VEEN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e615bbdd7141c7"/>
      <w:footerReference xmlns:r="http://schemas.openxmlformats.org/officeDocument/2006/relationships" w:type="default" r:id="R2d66d0c86c35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615bbdd7141c7" /><Relationship Type="http://schemas.openxmlformats.org/officeDocument/2006/relationships/footer" Target="/word/footer1.xml" Id="R2d66d0c86c3540cc" /></Relationships>
</file>