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4b59d0ef20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TORGERSBRÅTEN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Tyristrand,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TORGERSBRÅTEN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b2239e6fd74dd5"/>
      <w:footerReference xmlns:r="http://schemas.openxmlformats.org/officeDocument/2006/relationships" w:type="default" r:id="R063ed5120ec6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TORGERSBRÅTEN AS   ·   Org.nr 941 901 816   ·   Haugstangen 135   ·   3533 TYRISTRAND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TORGERSBRÅTEN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2239e6fd74dd5" /><Relationship Type="http://schemas.openxmlformats.org/officeDocument/2006/relationships/footer" Target="/word/footer1.xml" Id="R063ed5120ec64381" /></Relationships>
</file>