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b390aae7a847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Bud,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BUD OG HUSTAD FORSIKRING GJENSIDIG</w:t>
      </w:r>
    </w:p>
    <w:sectPr>
      <w:headerReference xmlns:r="http://schemas.openxmlformats.org/officeDocument/2006/relationships" w:type="default" r:id="R22aa3d88d31a456a"/>
      <w:footerReference xmlns:r="http://schemas.openxmlformats.org/officeDocument/2006/relationships" w:type="default" r:id="R7afa875e58404c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BUD OG HUSTAD FORSIKRING GJENSIDIG   ·   Org.nr 947 440 519   ·   Assuransevegen 7   ·   6430 BUD   ·   Tlf. 71 26 67 00   ·   firmapost@budoghustad.no   ·   www.budoghustad.no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BUD OG HUSTAD FORSIKRING GJENSIDIG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aa3d88d31a456a" /><Relationship Type="http://schemas.openxmlformats.org/officeDocument/2006/relationships/footer" Target="/word/footer1.xml" Id="R7afa875e58404c29" /></Relationships>
</file>