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6113e379e44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SOLHØI REVISJON AS, org.nr 952 011 677,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051e7b82bc8a40f6"/>
      <w:footerReference xmlns:r="http://schemas.openxmlformats.org/officeDocument/2006/relationships" w:type="default" r:id="Rb7f9184d00d7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e7b82bc8a40f6" /><Relationship Type="http://schemas.openxmlformats.org/officeDocument/2006/relationships/footer" Target="/word/footer1.xml" Id="Rb7f9184d00d744dc" /></Relationships>
</file>