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940babbc040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DIAKONHJEMMET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5b55d68c0cf74a94"/>
      <w:footerReference xmlns:r="http://schemas.openxmlformats.org/officeDocument/2006/relationships" w:type="default" r:id="R35ed209f2eff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5d68c0cf74a94" /><Relationship Type="http://schemas.openxmlformats.org/officeDocument/2006/relationships/footer" Target="/word/footer1.xml" Id="R35ed209f2eff4bf7" /></Relationships>
</file>