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fe41b854d40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EIKHAUGEN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EIKHAUGEN AS</w:t>
      </w:r>
    </w:p>
    <w:sectPr>
      <w:headerReference xmlns:r="http://schemas.openxmlformats.org/officeDocument/2006/relationships" w:type="default" r:id="R1e81f70cdc66445e"/>
      <w:footerReference xmlns:r="http://schemas.openxmlformats.org/officeDocument/2006/relationships" w:type="default" r:id="R6f6319ca1224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EIKHAUGEN AS   ·   Org.nr 989 232 177   ·   Sagstadvegen 33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1f70cdc66445e" /><Relationship Type="http://schemas.openxmlformats.org/officeDocument/2006/relationships/footer" Target="/word/footer1.xml" Id="R6f6319ca12244858" /></Relationships>
</file>