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43851b543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4f04a01ea45dd"/>
      <w:footerReference xmlns:r="http://schemas.openxmlformats.org/officeDocument/2006/relationships" w:type="default" r:id="R27c46cc255ab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HASO HOLDING AS   ·   Org.nr 991 016 651   ·   Industriveien 22   ·   7200 KYRKSÆTERØRA   ·   Tlf. 72 45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4f04a01ea45dd" /><Relationship Type="http://schemas.openxmlformats.org/officeDocument/2006/relationships/footer" Target="/word/footer1.xml" Id="R27c46cc255ab4fba" /></Relationships>
</file>