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6f0906709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f7ef18ebf43a8"/>
      <w:footerReference xmlns:r="http://schemas.openxmlformats.org/officeDocument/2006/relationships" w:type="default" r:id="R8958299d47f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TAH-HOLDING AS   ·   Org.nr 992 009 624   ·   Vestregate 7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f7ef18ebf43a8" /><Relationship Type="http://schemas.openxmlformats.org/officeDocument/2006/relationships/footer" Target="/word/footer1.xml" Id="R8958299d47fc4b1b" /></Relationships>
</file>