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7dabf21b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e6a8f1f5b0fe44b0"/>
      <w:footerReference xmlns:r="http://schemas.openxmlformats.org/officeDocument/2006/relationships" w:type="default" r:id="R9b3818f1df6f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8f1f5b0fe44b0" /><Relationship Type="http://schemas.openxmlformats.org/officeDocument/2006/relationships/footer" Target="/word/footer1.xml" Id="R9b3818f1df6f4759" /></Relationships>
</file>