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f93a56afc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SAGAFJORD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b6733c0a41404b9e"/>
      <w:footerReference xmlns:r="http://schemas.openxmlformats.org/officeDocument/2006/relationships" w:type="default" r:id="R3fdda9abd6c2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33c0a41404b9e" /><Relationship Type="http://schemas.openxmlformats.org/officeDocument/2006/relationships/footer" Target="/word/footer1.xml" Id="R3fdda9abd6c24e4f" /></Relationships>
</file>